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9348A" w:rsidRDefault="00D9348A">
      <w:pPr>
        <w:rPr>
          <w:rFonts w:ascii="Arial" w:eastAsia="Arial" w:hAnsi="Arial" w:cs="Arial"/>
        </w:rPr>
      </w:pPr>
    </w:p>
    <w:p w14:paraId="00000002" w14:textId="1EAF117D" w:rsidR="00D9348A" w:rsidRDefault="00601B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Beachbeek 4 </w:t>
      </w:r>
      <w:proofErr w:type="spellStart"/>
      <w:r>
        <w:rPr>
          <w:b/>
          <w:sz w:val="24"/>
          <w:szCs w:val="24"/>
        </w:rPr>
        <w:t>Kids</w:t>
      </w:r>
      <w:proofErr w:type="spellEnd"/>
      <w:r>
        <w:rPr>
          <w:b/>
          <w:sz w:val="24"/>
          <w:szCs w:val="24"/>
        </w:rPr>
        <w:t xml:space="preserve"> 2025</w:t>
      </w:r>
      <w:r>
        <w:rPr>
          <w:b/>
          <w:sz w:val="24"/>
          <w:szCs w:val="24"/>
        </w:rPr>
        <w:tab/>
      </w:r>
    </w:p>
    <w:p w14:paraId="00000003" w14:textId="77777777" w:rsidR="00D9348A" w:rsidRDefault="00601BDB">
      <w:pPr>
        <w:jc w:val="both"/>
      </w:pPr>
      <w:r>
        <w:t xml:space="preserve">Ook dit jaar organiseert Stichting Beachvolleybal Hilvarenbeek in samenwerking met VC de </w:t>
      </w:r>
      <w:proofErr w:type="spellStart"/>
      <w:r>
        <w:t>Hilver</w:t>
      </w:r>
      <w:proofErr w:type="spellEnd"/>
      <w:r>
        <w:t xml:space="preserve"> en </w:t>
      </w:r>
      <w:proofErr w:type="spellStart"/>
      <w:r>
        <w:t>Hilverbeach</w:t>
      </w:r>
      <w:proofErr w:type="spellEnd"/>
      <w:r>
        <w:t xml:space="preserve"> een jeugdtoernooi aan de vooravond van Beachbeek. </w:t>
      </w:r>
    </w:p>
    <w:p w14:paraId="00000004" w14:textId="0D35080E" w:rsidR="00D9348A" w:rsidRDefault="00601BDB">
      <w:pPr>
        <w:jc w:val="both"/>
      </w:pPr>
      <w:bookmarkStart w:id="0" w:name="_gjdgxs" w:colFirst="0" w:colLast="0"/>
      <w:bookmarkEnd w:id="0"/>
      <w:r>
        <w:t xml:space="preserve">Het toernooi vindt plaats op vrijdag </w:t>
      </w:r>
      <w:r w:rsidR="00C66952">
        <w:t>1</w:t>
      </w:r>
      <w:r>
        <w:t>5</w:t>
      </w:r>
      <w:r w:rsidR="004E7092">
        <w:t xml:space="preserve"> augustus</w:t>
      </w:r>
      <w:r>
        <w:t>, van 18.30 tot uiterlijk 21.00 uur. Iedereen in de leeftijd van 6 tot 16 jaar mag deelnemen. Schrijf je in vóór 8</w:t>
      </w:r>
      <w:r>
        <w:t xml:space="preserve"> augustus 2025</w:t>
      </w:r>
      <w:r>
        <w:t>.</w:t>
      </w:r>
    </w:p>
    <w:p w14:paraId="00000005" w14:textId="77777777" w:rsidR="00D9348A" w:rsidRDefault="00601BDB">
      <w:pPr>
        <w:jc w:val="both"/>
      </w:pPr>
      <w:r>
        <w:t>Of je nu kunt volleyballen of niet, meedoen kan altijd!</w:t>
      </w:r>
    </w:p>
    <w:p w14:paraId="00000006" w14:textId="273116A7" w:rsidR="00D9348A" w:rsidRDefault="00601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Vind je het leuk om sportief bezig te zijn in het zand op de Vrijthof? Zoek dan een team bij elkaar en schrijf je</w:t>
      </w:r>
      <w:r>
        <w:rPr>
          <w:b/>
          <w:color w:val="000000"/>
        </w:rPr>
        <w:t xml:space="preserve"> </w:t>
      </w:r>
      <w:r>
        <w:rPr>
          <w:color w:val="000000"/>
        </w:rPr>
        <w:t>voor 8</w:t>
      </w:r>
      <w:r>
        <w:rPr>
          <w:color w:val="000000"/>
        </w:rPr>
        <w:t xml:space="preserve"> augustus in. Je speelt met maximaal vier personen op het veld. </w:t>
      </w:r>
    </w:p>
    <w:p w14:paraId="00000007" w14:textId="77777777" w:rsidR="00D9348A" w:rsidRDefault="00D9348A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00000008" w14:textId="77777777" w:rsidR="00D9348A" w:rsidRDefault="00D9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9" w14:textId="77777777" w:rsidR="00D9348A" w:rsidRDefault="00601BDB">
      <w:pPr>
        <w:rPr>
          <w:b/>
        </w:rPr>
      </w:pPr>
      <w:r>
        <w:rPr>
          <w:b/>
        </w:rPr>
        <w:t xml:space="preserve">Naam team: </w:t>
      </w:r>
    </w:p>
    <w:p w14:paraId="0000000A" w14:textId="5615C79C" w:rsidR="00D9348A" w:rsidRDefault="00601BDB">
      <w:pPr>
        <w:rPr>
          <w:strike/>
          <w:color w:val="FF0000"/>
        </w:rPr>
      </w:pPr>
      <w:r>
        <w:br/>
      </w:r>
      <w:r>
        <w:rPr>
          <w:b/>
          <w:i/>
        </w:rPr>
        <w:t xml:space="preserve">Alle teams moeten een scheidsrechter </w:t>
      </w:r>
      <w:r w:rsidR="007D061C">
        <w:rPr>
          <w:b/>
          <w:i/>
        </w:rPr>
        <w:t>leveren</w:t>
      </w:r>
      <w:r>
        <w:rPr>
          <w:b/>
          <w:i/>
        </w:rPr>
        <w:t>.</w:t>
      </w:r>
      <w:r>
        <w:t xml:space="preserve"> </w:t>
      </w:r>
    </w:p>
    <w:p w14:paraId="0000000B" w14:textId="77777777" w:rsidR="00D9348A" w:rsidRDefault="00601BDB">
      <w:pPr>
        <w:rPr>
          <w:b/>
        </w:rPr>
      </w:pPr>
      <w:r>
        <w:rPr>
          <w:b/>
        </w:rPr>
        <w:t>Klasse:</w:t>
      </w:r>
      <w:r>
        <w:t xml:space="preserve">              6 tot 8 jaar  /  8 tot 10 jaar  /  10 tot 12 jaar  / 12 tot 14 jaar  /  14 tot 16 jaar *</w:t>
      </w:r>
    </w:p>
    <w:p w14:paraId="0000000C" w14:textId="77777777" w:rsidR="00D9348A" w:rsidRDefault="00601BDB">
      <w:r>
        <w:t xml:space="preserve">Namen deelnemers:     </w:t>
      </w:r>
      <w:r>
        <w:tab/>
      </w:r>
      <w:r>
        <w:tab/>
      </w:r>
      <w:r>
        <w:tab/>
        <w:t xml:space="preserve">                    Leeftijd:</w:t>
      </w:r>
      <w:r>
        <w:tab/>
      </w:r>
      <w:r>
        <w:tab/>
        <w:t>Kan volleyballen:</w:t>
      </w:r>
    </w:p>
    <w:p w14:paraId="0000000D" w14:textId="77777777" w:rsidR="00D9348A" w:rsidRDefault="00601BDB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  <w:t>ja / nee *</w:t>
      </w:r>
    </w:p>
    <w:p w14:paraId="0000000E" w14:textId="77777777" w:rsidR="00D9348A" w:rsidRDefault="00601BDB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  <w:t>ja / nee *</w:t>
      </w:r>
    </w:p>
    <w:p w14:paraId="0000000F" w14:textId="77777777" w:rsidR="00D9348A" w:rsidRDefault="00601BDB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  <w:t>ja / nee *</w:t>
      </w:r>
    </w:p>
    <w:p w14:paraId="00000010" w14:textId="77777777" w:rsidR="00D9348A" w:rsidRDefault="00601BDB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  <w:t>ja / nee *</w:t>
      </w:r>
    </w:p>
    <w:p w14:paraId="00000011" w14:textId="77777777" w:rsidR="00D9348A" w:rsidRDefault="00601BDB"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  <w:t>ja / nee *</w:t>
      </w:r>
    </w:p>
    <w:p w14:paraId="00000012" w14:textId="77777777" w:rsidR="00D9348A" w:rsidRDefault="00601BDB">
      <w:r>
        <w:t xml:space="preserve">Naam contactpersoon: </w:t>
      </w:r>
    </w:p>
    <w:p w14:paraId="00000013" w14:textId="77777777" w:rsidR="00D9348A" w:rsidRDefault="00601BDB">
      <w:r>
        <w:t xml:space="preserve">Mailadres contactpersoon ( verplicht ): </w:t>
      </w:r>
    </w:p>
    <w:p w14:paraId="00000014" w14:textId="77777777" w:rsidR="00D9348A" w:rsidRDefault="00601BDB">
      <w:r>
        <w:rPr>
          <w:b/>
        </w:rPr>
        <w:t>Begeleider</w:t>
      </w:r>
      <w:r>
        <w:t xml:space="preserve"> </w:t>
      </w:r>
      <w:r>
        <w:rPr>
          <w:b/>
        </w:rPr>
        <w:t>verplicht</w:t>
      </w:r>
      <w:r>
        <w:t xml:space="preserve"> bij de teams met een basisschoolleeftijd.</w:t>
      </w:r>
    </w:p>
    <w:p w14:paraId="00000015" w14:textId="77777777" w:rsidR="00D9348A" w:rsidRDefault="00601BDB">
      <w:r>
        <w:t xml:space="preserve">Naam van deze begeleider/ster: </w:t>
      </w:r>
    </w:p>
    <w:p w14:paraId="00000016" w14:textId="5B22074A" w:rsidR="00D9348A" w:rsidRDefault="00601BDB">
      <w:r>
        <w:t xml:space="preserve">Wij hebben vaker beachvolleybal gespeeld: </w:t>
      </w:r>
      <w:r>
        <w:tab/>
        <w:t>Ja / Nee *</w:t>
      </w:r>
      <w:r>
        <w:br/>
      </w:r>
    </w:p>
    <w:p w14:paraId="00000017" w14:textId="77777777" w:rsidR="00D9348A" w:rsidRDefault="00601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</w:t>
      </w:r>
    </w:p>
    <w:p w14:paraId="00000018" w14:textId="77777777" w:rsidR="00D9348A" w:rsidRDefault="00601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Geef je team op door je gegevens te mailen naar: </w:t>
      </w:r>
      <w:r>
        <w:rPr>
          <w:b/>
          <w:color w:val="00CCFF"/>
          <w:sz w:val="28"/>
          <w:szCs w:val="28"/>
        </w:rPr>
        <w:t xml:space="preserve">kids@beachbeek.nl </w:t>
      </w:r>
      <w:r>
        <w:rPr>
          <w:color w:val="000000"/>
        </w:rPr>
        <w:t xml:space="preserve">en geef ook even aan of jullie team meedoet met </w:t>
      </w:r>
      <w:r>
        <w:rPr>
          <w:b/>
          <w:color w:val="000000"/>
          <w:u w:val="single"/>
        </w:rPr>
        <w:t>kindervakantieweek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ivm</w:t>
      </w:r>
      <w:proofErr w:type="spellEnd"/>
      <w:r>
        <w:rPr>
          <w:color w:val="000000"/>
        </w:rPr>
        <w:t xml:space="preserve"> inplannen wedstrijden, zodat we hier rekening mee kunnen houden.</w:t>
      </w:r>
    </w:p>
    <w:p w14:paraId="397E2E2B" w14:textId="77777777" w:rsidR="00513C93" w:rsidRDefault="00513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748EF46" w14:textId="278C481E" w:rsidR="00513C93" w:rsidRDefault="00513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8"/>
          <w:szCs w:val="28"/>
        </w:rPr>
      </w:pPr>
      <w:r>
        <w:rPr>
          <w:color w:val="000000"/>
        </w:rPr>
        <w:t xml:space="preserve">Wij doen mee met </w:t>
      </w:r>
      <w:r w:rsidRPr="007D061C">
        <w:rPr>
          <w:b/>
          <w:bCs/>
          <w:color w:val="000000"/>
        </w:rPr>
        <w:t>kindervakantieweek</w:t>
      </w:r>
      <w:r>
        <w:rPr>
          <w:color w:val="000000"/>
        </w:rPr>
        <w:t>:</w:t>
      </w:r>
      <w:r>
        <w:rPr>
          <w:color w:val="000000"/>
        </w:rPr>
        <w:tab/>
        <w:t>Ja/Nee*</w:t>
      </w:r>
    </w:p>
    <w:p w14:paraId="00000019" w14:textId="77777777" w:rsidR="00D9348A" w:rsidRDefault="00D93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A" w14:textId="03ABB5BF" w:rsidR="00D9348A" w:rsidRDefault="00601BDB">
      <w:r>
        <w:t xml:space="preserve">We zien je heel graag op </w:t>
      </w:r>
      <w:r w:rsidR="00C66952">
        <w:t>1</w:t>
      </w:r>
      <w:r>
        <w:t>5</w:t>
      </w:r>
      <w:r w:rsidR="009322A6">
        <w:t xml:space="preserve"> augustus</w:t>
      </w:r>
      <w:r>
        <w:t xml:space="preserve"> tijdens Beachbeek 4 </w:t>
      </w:r>
      <w:proofErr w:type="spellStart"/>
      <w:r>
        <w:t>Kids</w:t>
      </w:r>
      <w:proofErr w:type="spellEnd"/>
      <w:r>
        <w:t>!</w:t>
      </w:r>
    </w:p>
    <w:p w14:paraId="0000001B" w14:textId="77777777" w:rsidR="00D9348A" w:rsidRDefault="00601BDB">
      <w:r>
        <w:t xml:space="preserve">Verdere informatie volgt via de mail </w:t>
      </w:r>
      <w:r>
        <w:rPr>
          <w:sz w:val="28"/>
          <w:szCs w:val="28"/>
          <w:u w:val="single"/>
        </w:rPr>
        <w:t>in de week voorafgaand</w:t>
      </w:r>
      <w:r>
        <w:t xml:space="preserve"> aan het toernooi.</w:t>
      </w:r>
    </w:p>
    <w:p w14:paraId="0000001C" w14:textId="77777777" w:rsidR="00D9348A" w:rsidRDefault="00D9348A"/>
    <w:p w14:paraId="0000001D" w14:textId="77777777" w:rsidR="00D9348A" w:rsidRDefault="00601BDB">
      <w:r>
        <w:t>* = Doorhalen wat niet van toepassing is.</w:t>
      </w:r>
    </w:p>
    <w:sectPr w:rsidR="00D9348A">
      <w:pgSz w:w="11906" w:h="16838"/>
      <w:pgMar w:top="284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8A"/>
    <w:rsid w:val="000248CD"/>
    <w:rsid w:val="00154A0D"/>
    <w:rsid w:val="004E7092"/>
    <w:rsid w:val="00513C93"/>
    <w:rsid w:val="00562041"/>
    <w:rsid w:val="00601BDB"/>
    <w:rsid w:val="007D061C"/>
    <w:rsid w:val="00801055"/>
    <w:rsid w:val="009322A6"/>
    <w:rsid w:val="009E45C1"/>
    <w:rsid w:val="00C66952"/>
    <w:rsid w:val="00D9348A"/>
    <w:rsid w:val="00E3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F757"/>
  <w15:docId w15:val="{C18B5797-61B7-4454-8D8A-BCDA9B34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 w:after="0" w:line="240" w:lineRule="auto"/>
      <w:outlineLvl w:val="0"/>
    </w:pPr>
    <w:rPr>
      <w:b/>
      <w:color w:val="345A8A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1"/>
    </w:pPr>
    <w:rPr>
      <w:b/>
      <w:color w:val="4F81BD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2"/>
    </w:pPr>
    <w:rPr>
      <w:b/>
      <w:color w:val="4F81BD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 w:line="240" w:lineRule="auto"/>
    </w:pPr>
    <w:rPr>
      <w:color w:val="17365D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Gerwen</dc:creator>
  <cp:lastModifiedBy>Peter van Gerwen</cp:lastModifiedBy>
  <cp:revision>2</cp:revision>
  <dcterms:created xsi:type="dcterms:W3CDTF">2025-06-09T19:15:00Z</dcterms:created>
  <dcterms:modified xsi:type="dcterms:W3CDTF">2025-06-09T19:15:00Z</dcterms:modified>
</cp:coreProperties>
</file>